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DA" w:rsidRPr="002E1A05" w:rsidRDefault="000059DA" w:rsidP="00F4794D">
      <w:pPr>
        <w:pStyle w:val="a3"/>
        <w:spacing w:line="0" w:lineRule="atLeast"/>
        <w:jc w:val="center"/>
        <w:rPr>
          <w:rFonts w:ascii="HG丸ｺﾞｼｯｸM-PRO" w:eastAsia="HG丸ｺﾞｼｯｸM-PRO" w:hAnsi="HG丸ｺﾞｼｯｸM-PRO" w:cs="ＭＳ ゴシック"/>
          <w:position w:val="0"/>
          <w:sz w:val="28"/>
          <w:szCs w:val="28"/>
        </w:rPr>
      </w:pPr>
      <w:r w:rsidRPr="002E1A05">
        <w:rPr>
          <w:rFonts w:ascii="HG丸ｺﾞｼｯｸM-PRO" w:eastAsia="HG丸ｺﾞｼｯｸM-PRO" w:hAnsi="HG丸ｺﾞｼｯｸM-PRO" w:cs="ＭＳ ゴシック" w:hint="eastAsia"/>
          <w:position w:val="0"/>
          <w:sz w:val="28"/>
          <w:szCs w:val="28"/>
        </w:rPr>
        <w:t>第</w:t>
      </w:r>
      <w:r w:rsidR="00CC1473" w:rsidRPr="002E1A05">
        <w:rPr>
          <w:rFonts w:ascii="HG丸ｺﾞｼｯｸM-PRO" w:eastAsia="HG丸ｺﾞｼｯｸM-PRO" w:hAnsi="HG丸ｺﾞｼｯｸM-PRO" w:cs="ＭＳ ゴシック" w:hint="eastAsia"/>
          <w:position w:val="0"/>
          <w:sz w:val="28"/>
          <w:szCs w:val="28"/>
        </w:rPr>
        <w:t>４１</w:t>
      </w:r>
      <w:r w:rsidRPr="002E1A05">
        <w:rPr>
          <w:rFonts w:ascii="HG丸ｺﾞｼｯｸM-PRO" w:eastAsia="HG丸ｺﾞｼｯｸM-PRO" w:hAnsi="HG丸ｺﾞｼｯｸM-PRO" w:cs="ＭＳ ゴシック" w:hint="eastAsia"/>
          <w:position w:val="0"/>
          <w:sz w:val="28"/>
          <w:szCs w:val="28"/>
        </w:rPr>
        <w:t>回　熊本県建築士会親睦会ソフトボール大会</w:t>
      </w:r>
    </w:p>
    <w:p w:rsidR="000059DA" w:rsidRPr="002E1A05" w:rsidRDefault="000059DA" w:rsidP="00BE0590">
      <w:pPr>
        <w:pStyle w:val="a3"/>
        <w:spacing w:line="0" w:lineRule="atLeast"/>
        <w:jc w:val="center"/>
        <w:rPr>
          <w:rFonts w:ascii="HG丸ｺﾞｼｯｸM-PRO" w:eastAsia="HG丸ｺﾞｼｯｸM-PRO" w:hAnsi="HG丸ｺﾞｼｯｸM-PRO" w:cs="ＭＳ ゴシック"/>
          <w:position w:val="0"/>
          <w:sz w:val="24"/>
          <w:szCs w:val="24"/>
        </w:rPr>
      </w:pPr>
      <w:r w:rsidRPr="002E1A05">
        <w:rPr>
          <w:rFonts w:ascii="HG丸ｺﾞｼｯｸM-PRO" w:eastAsia="HG丸ｺﾞｼｯｸM-PRO" w:hAnsi="HG丸ｺﾞｼｯｸM-PRO" w:cs="ＭＳ ゴシック" w:hint="eastAsia"/>
          <w:position w:val="0"/>
          <w:sz w:val="28"/>
          <w:szCs w:val="28"/>
        </w:rPr>
        <w:t>会員交流会申込書</w:t>
      </w:r>
      <w:r w:rsidR="00CC1473" w:rsidRPr="002E1A05">
        <w:rPr>
          <w:rFonts w:ascii="HG丸ｺﾞｼｯｸM-PRO" w:eastAsia="HG丸ｺﾞｼｯｸM-PRO" w:hAnsi="HG丸ｺﾞｼｯｸM-PRO" w:cs="ＭＳ ゴシック" w:hint="eastAsia"/>
          <w:position w:val="0"/>
          <w:sz w:val="24"/>
          <w:szCs w:val="24"/>
        </w:rPr>
        <w:t>（水俣芦北</w:t>
      </w:r>
      <w:r w:rsidRPr="002E1A05">
        <w:rPr>
          <w:rFonts w:ascii="HG丸ｺﾞｼｯｸM-PRO" w:eastAsia="HG丸ｺﾞｼｯｸM-PRO" w:hAnsi="HG丸ｺﾞｼｯｸM-PRO" w:cs="ＭＳ ゴシック" w:hint="eastAsia"/>
          <w:position w:val="0"/>
          <w:sz w:val="24"/>
          <w:szCs w:val="24"/>
        </w:rPr>
        <w:t>支部へ）</w:t>
      </w:r>
    </w:p>
    <w:p w:rsidR="003D184B" w:rsidRPr="00FB5563" w:rsidRDefault="003D184B" w:rsidP="00BE0590">
      <w:pPr>
        <w:pStyle w:val="a3"/>
        <w:spacing w:line="0" w:lineRule="atLeast"/>
        <w:jc w:val="center"/>
        <w:rPr>
          <w:rFonts w:ascii="HG丸ｺﾞｼｯｸM-PRO" w:eastAsia="HG丸ｺﾞｼｯｸM-PRO" w:hAnsi="HG丸ｺﾞｼｯｸM-PRO" w:cs="ＭＳ ゴシック"/>
          <w:position w:val="0"/>
          <w:sz w:val="22"/>
          <w:szCs w:val="24"/>
        </w:rPr>
      </w:pPr>
    </w:p>
    <w:p w:rsidR="000059DA" w:rsidRPr="00FB5563" w:rsidRDefault="000059DA" w:rsidP="00FA64C5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※ 申し込み締切日　</w:t>
      </w:r>
      <w:r w:rsidR="004842F8"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平成２９年</w:t>
      </w:r>
      <w:r w:rsidR="002E1A05"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１０月６</w:t>
      </w:r>
      <w:r w:rsidR="00841328"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日（金</w:t>
      </w:r>
      <w:r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）必着</w:t>
      </w:r>
      <w:r w:rsidR="00CC1473"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 xml:space="preserve"> </w:t>
      </w:r>
      <w:r w:rsidR="00204F27" w:rsidRPr="00FB5563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【 FAX：</w:t>
      </w:r>
      <w:r w:rsidR="00CC1473" w:rsidRPr="00FB5563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0966-63-2970</w:t>
      </w:r>
      <w:r w:rsidR="00204F27" w:rsidRPr="00FB5563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】</w:t>
      </w:r>
    </w:p>
    <w:p w:rsidR="000059DA" w:rsidRPr="00FB5563" w:rsidRDefault="000059DA" w:rsidP="00FA64C5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※ 交流会参加の方の氏名をご記入下さい。</w:t>
      </w:r>
    </w:p>
    <w:p w:rsidR="000059DA" w:rsidRPr="00FB5563" w:rsidRDefault="000059DA" w:rsidP="00FA64C5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※ 交流会会費については、前納になりますので宜しくお願いします。</w:t>
      </w:r>
    </w:p>
    <w:p w:rsidR="00451757" w:rsidRPr="00FB5563" w:rsidRDefault="00451757" w:rsidP="00451757">
      <w:pPr>
        <w:pStyle w:val="a3"/>
        <w:spacing w:line="80" w:lineRule="exact"/>
        <w:rPr>
          <w:rFonts w:ascii="HG丸ｺﾞｼｯｸM-PRO" w:eastAsia="HG丸ｺﾞｼｯｸM-PRO" w:hAnsi="HG丸ｺﾞｼｯｸM-PRO" w:cs="ＭＳ ゴシック"/>
          <w:position w:val="0"/>
          <w:sz w:val="20"/>
          <w:szCs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525"/>
        <w:gridCol w:w="3925"/>
      </w:tblGrid>
      <w:tr w:rsidR="000059DA" w:rsidRPr="00FB5563" w:rsidTr="002E1A05">
        <w:trPr>
          <w:trHeight w:val="257"/>
        </w:trPr>
        <w:tc>
          <w:tcPr>
            <w:tcW w:w="485" w:type="dxa"/>
            <w:vAlign w:val="center"/>
          </w:tcPr>
          <w:p w:rsidR="000059DA" w:rsidRPr="00FB5563" w:rsidRDefault="000059DA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№</w:t>
            </w:r>
          </w:p>
        </w:tc>
        <w:tc>
          <w:tcPr>
            <w:tcW w:w="3885" w:type="dxa"/>
            <w:vAlign w:val="center"/>
          </w:tcPr>
          <w:p w:rsidR="000059DA" w:rsidRPr="00FB5563" w:rsidRDefault="000059DA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lang w:eastAsia="zh-CN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lang w:eastAsia="zh-CN"/>
              </w:rPr>
              <w:t>参加者氏名</w:t>
            </w:r>
          </w:p>
        </w:tc>
        <w:tc>
          <w:tcPr>
            <w:tcW w:w="525" w:type="dxa"/>
            <w:vAlign w:val="center"/>
          </w:tcPr>
          <w:p w:rsidR="000059DA" w:rsidRPr="00FB5563" w:rsidRDefault="000059DA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№</w:t>
            </w:r>
          </w:p>
        </w:tc>
        <w:tc>
          <w:tcPr>
            <w:tcW w:w="3925" w:type="dxa"/>
            <w:vAlign w:val="center"/>
          </w:tcPr>
          <w:p w:rsidR="000059DA" w:rsidRPr="00FB5563" w:rsidRDefault="000059DA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lang w:eastAsia="zh-CN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lang w:eastAsia="zh-CN"/>
              </w:rPr>
              <w:t>参加者氏名</w:t>
            </w:r>
          </w:p>
        </w:tc>
      </w:tr>
      <w:tr w:rsidR="00877331" w:rsidRPr="00FB5563" w:rsidTr="002E1A05">
        <w:trPr>
          <w:trHeight w:val="454"/>
        </w:trPr>
        <w:tc>
          <w:tcPr>
            <w:tcW w:w="485" w:type="dxa"/>
            <w:vAlign w:val="center"/>
          </w:tcPr>
          <w:p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  <w:r w:rsidR="00EF24D2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2E1A05">
        <w:trPr>
          <w:trHeight w:val="454"/>
        </w:trPr>
        <w:tc>
          <w:tcPr>
            <w:tcW w:w="485" w:type="dxa"/>
            <w:vAlign w:val="center"/>
          </w:tcPr>
          <w:p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2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  <w:r w:rsidR="00EF24D2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2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2E1A05">
        <w:trPr>
          <w:trHeight w:val="454"/>
        </w:trPr>
        <w:tc>
          <w:tcPr>
            <w:tcW w:w="485" w:type="dxa"/>
            <w:vAlign w:val="center"/>
          </w:tcPr>
          <w:p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3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  <w:r w:rsidR="00EF24D2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3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2E1A05">
        <w:trPr>
          <w:trHeight w:val="454"/>
        </w:trPr>
        <w:tc>
          <w:tcPr>
            <w:tcW w:w="485" w:type="dxa"/>
            <w:vAlign w:val="center"/>
          </w:tcPr>
          <w:p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4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EF24D2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14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2E1A05">
        <w:trPr>
          <w:trHeight w:val="454"/>
        </w:trPr>
        <w:tc>
          <w:tcPr>
            <w:tcW w:w="485" w:type="dxa"/>
            <w:vAlign w:val="center"/>
          </w:tcPr>
          <w:p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5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EF24D2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15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2E1A05">
        <w:trPr>
          <w:trHeight w:val="454"/>
        </w:trPr>
        <w:tc>
          <w:tcPr>
            <w:tcW w:w="485" w:type="dxa"/>
            <w:vAlign w:val="center"/>
          </w:tcPr>
          <w:p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6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EF24D2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16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2E1A05">
        <w:trPr>
          <w:trHeight w:val="454"/>
        </w:trPr>
        <w:tc>
          <w:tcPr>
            <w:tcW w:w="485" w:type="dxa"/>
            <w:vAlign w:val="center"/>
          </w:tcPr>
          <w:p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7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EF24D2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17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2E1A05">
        <w:trPr>
          <w:trHeight w:val="454"/>
        </w:trPr>
        <w:tc>
          <w:tcPr>
            <w:tcW w:w="485" w:type="dxa"/>
            <w:vAlign w:val="center"/>
          </w:tcPr>
          <w:p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8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EF24D2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18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2E1A05">
        <w:trPr>
          <w:trHeight w:val="454"/>
        </w:trPr>
        <w:tc>
          <w:tcPr>
            <w:tcW w:w="485" w:type="dxa"/>
            <w:vAlign w:val="center"/>
          </w:tcPr>
          <w:p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9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EF24D2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19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2E1A05">
        <w:trPr>
          <w:trHeight w:val="454"/>
        </w:trPr>
        <w:tc>
          <w:tcPr>
            <w:tcW w:w="48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10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2</w:t>
            </w:r>
            <w:r w:rsidR="00EF24D2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0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</w:tbl>
    <w:p w:rsidR="004842F8" w:rsidRPr="00FB5563" w:rsidRDefault="004842F8" w:rsidP="002E1A05">
      <w:pPr>
        <w:pStyle w:val="a3"/>
        <w:spacing w:line="160" w:lineRule="exac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</w:p>
    <w:p w:rsidR="00451757" w:rsidRDefault="007329A9" w:rsidP="00841328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◆ 欄が不足する場合は、この用紙をコピーの上、ご使用下さい。</w:t>
      </w:r>
    </w:p>
    <w:p w:rsidR="00841328" w:rsidRPr="00841328" w:rsidRDefault="00841328" w:rsidP="002E1A05">
      <w:pPr>
        <w:pStyle w:val="a3"/>
        <w:spacing w:line="160" w:lineRule="exac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</w:p>
    <w:p w:rsidR="00CC1473" w:rsidRPr="00FB5563" w:rsidRDefault="00CC1473" w:rsidP="00CC1473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◆ </w:t>
      </w:r>
      <w:r w:rsidRPr="00FB5563">
        <w:rPr>
          <w:rFonts w:ascii="HG丸ｺﾞｼｯｸM-PRO" w:eastAsia="HG丸ｺﾞｼｯｸM-PRO" w:hAnsi="HG丸ｺﾞｼｯｸM-PRO" w:cs="ＭＳ ゴシック"/>
          <w:position w:val="0"/>
        </w:rPr>
        <w:t>申　込　先　この用紙にご記入の上、ＦＡＸにてご返送下さい。</w:t>
      </w:r>
    </w:p>
    <w:p w:rsidR="00CC1473" w:rsidRPr="00FB5563" w:rsidRDefault="00CC1473" w:rsidP="00CC1473">
      <w:pPr>
        <w:pStyle w:val="a3"/>
        <w:spacing w:line="0" w:lineRule="atLeast"/>
        <w:ind w:firstLineChars="900" w:firstLine="1890"/>
        <w:rPr>
          <w:rFonts w:ascii="HG丸ｺﾞｼｯｸM-PRO" w:eastAsia="HG丸ｺﾞｼｯｸM-PRO" w:hAnsi="HG丸ｺﾞｼｯｸM-PRO" w:cs="ＭＳ ゴシック"/>
          <w:position w:val="0"/>
          <w:lang w:eastAsia="zh-TW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熊本県</w:t>
      </w: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>建築士会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水俣芦北</w:t>
      </w: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 xml:space="preserve">支部　事務局  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　担当：濵田　裕史</w:t>
      </w:r>
    </w:p>
    <w:p w:rsidR="00CC1473" w:rsidRPr="00FB5563" w:rsidRDefault="00CC1473" w:rsidP="00CC1473">
      <w:pPr>
        <w:pStyle w:val="a3"/>
        <w:spacing w:line="280" w:lineRule="exact"/>
        <w:ind w:firstLineChars="900" w:firstLine="189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>〒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867-0067</w:t>
      </w: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 xml:space="preserve">　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水俣市塩浜町2-53</w:t>
      </w:r>
    </w:p>
    <w:p w:rsidR="00CC1473" w:rsidRPr="00FB5563" w:rsidRDefault="00CC1473" w:rsidP="00CC1473">
      <w:pPr>
        <w:pStyle w:val="a3"/>
        <w:spacing w:line="280" w:lineRule="exact"/>
        <w:ind w:firstLineChars="900" w:firstLine="189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(株)モードフロンティア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 xml:space="preserve"> 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1級建築士事務所　</w:t>
      </w:r>
    </w:p>
    <w:p w:rsidR="00CC1473" w:rsidRPr="00FB5563" w:rsidRDefault="00CC1473" w:rsidP="00CC1473">
      <w:pPr>
        <w:pStyle w:val="a3"/>
        <w:spacing w:line="280" w:lineRule="exact"/>
        <w:ind w:firstLineChars="900" w:firstLine="189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>〔TEL〕09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66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－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63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－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6621</w:t>
      </w: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 xml:space="preserve">  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 </w:t>
      </w:r>
      <w:r w:rsidRPr="00FB5563">
        <w:rPr>
          <w:rFonts w:ascii="HG丸ｺﾞｼｯｸM-PRO" w:eastAsia="HG丸ｺﾞｼｯｸM-PRO" w:hAnsi="HG丸ｺﾞｼｯｸM-PRO" w:cs="ＭＳ ゴシック"/>
          <w:position w:val="0"/>
        </w:rPr>
        <w:t>〔FAX〕09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66－63－2970</w:t>
      </w:r>
    </w:p>
    <w:p w:rsidR="00CC1473" w:rsidRPr="00FB5563" w:rsidRDefault="00CC1473" w:rsidP="002E1A05">
      <w:pPr>
        <w:pStyle w:val="a3"/>
        <w:spacing w:line="160" w:lineRule="exact"/>
        <w:ind w:firstLineChars="900" w:firstLine="1890"/>
        <w:rPr>
          <w:rFonts w:ascii="HG丸ｺﾞｼｯｸM-PRO" w:eastAsia="HG丸ｺﾞｼｯｸM-PRO" w:hAnsi="HG丸ｺﾞｼｯｸM-PRO" w:cs="ＭＳ ゴシック"/>
          <w:position w:val="0"/>
        </w:rPr>
      </w:pPr>
    </w:p>
    <w:p w:rsidR="00CC1473" w:rsidRPr="00FB5563" w:rsidRDefault="00CC1473" w:rsidP="00CC1473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◆ 振込先口座　※振込期限　</w:t>
      </w:r>
      <w:bookmarkStart w:id="0" w:name="_GoBack"/>
      <w:r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平成２９年</w:t>
      </w:r>
      <w:r w:rsidR="002E1A05"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１０</w:t>
      </w:r>
      <w:r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月</w:t>
      </w:r>
      <w:r w:rsidR="002E1A05"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６</w:t>
      </w:r>
      <w:r w:rsidR="00841328"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日（金</w:t>
      </w:r>
      <w:r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）</w:t>
      </w:r>
      <w:bookmarkEnd w:id="0"/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まで</w:t>
      </w:r>
    </w:p>
    <w:p w:rsidR="00CC1473" w:rsidRPr="00FB5563" w:rsidRDefault="00CC1473" w:rsidP="00CC1473">
      <w:pPr>
        <w:pStyle w:val="a3"/>
        <w:spacing w:line="280" w:lineRule="exact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 xml:space="preserve">　　　          </w:t>
      </w:r>
      <w:r w:rsidR="00955515"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　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ゆうちょ銀行　</w:t>
      </w:r>
    </w:p>
    <w:p w:rsidR="00CC1473" w:rsidRPr="00FB5563" w:rsidRDefault="00CC1473" w:rsidP="00955515">
      <w:pPr>
        <w:pStyle w:val="a3"/>
        <w:spacing w:line="280" w:lineRule="exact"/>
        <w:ind w:firstLineChars="800" w:firstLine="168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【店名】七一八 (読み　ナナイチハチ)　　【店番】７１８</w:t>
      </w:r>
    </w:p>
    <w:p w:rsidR="00CC1473" w:rsidRPr="00FB5563" w:rsidRDefault="00CC1473" w:rsidP="00CC1473">
      <w:pPr>
        <w:pStyle w:val="a3"/>
        <w:spacing w:line="280" w:lineRule="exact"/>
        <w:rPr>
          <w:rFonts w:ascii="HG丸ｺﾞｼｯｸM-PRO" w:eastAsia="HG丸ｺﾞｼｯｸM-PRO" w:hAnsi="HG丸ｺﾞｼｯｸM-PRO" w:cs="ＭＳ ゴシック"/>
          <w:color w:val="auto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 xml:space="preserve">　　　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          【預金種目】普通預金　　　【口座名】</w:t>
      </w:r>
      <w:r w:rsidRPr="00FB5563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>１９８８８９０</w:t>
      </w:r>
    </w:p>
    <w:p w:rsidR="003D184B" w:rsidRDefault="00CC1473" w:rsidP="00C73F88">
      <w:pPr>
        <w:pStyle w:val="a3"/>
        <w:spacing w:line="280" w:lineRule="exact"/>
        <w:rPr>
          <w:rFonts w:ascii="HG丸ｺﾞｼｯｸM-PRO" w:eastAsia="HG丸ｺﾞｼｯｸM-PRO" w:hAnsi="HG丸ｺﾞｼｯｸM-PRO" w:cs="ＭＳ ゴシック"/>
          <w:color w:val="auto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 xml:space="preserve">　　　　　　　　</w:t>
      </w:r>
      <w:r w:rsidR="00955515" w:rsidRPr="00FB5563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 xml:space="preserve">【名義】熊本県建築士会水俣芦北支部　</w:t>
      </w:r>
      <w:r w:rsidRPr="00FB5563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 xml:space="preserve">会計　</w:t>
      </w:r>
      <w:r w:rsidR="00955515" w:rsidRPr="00FB5563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>濵田</w:t>
      </w:r>
      <w:r w:rsidRPr="00FB5563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>裕史</w:t>
      </w:r>
      <w:r w:rsidR="00955515" w:rsidRPr="00FB5563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>（ハマダ　ヒロシ）</w:t>
      </w:r>
    </w:p>
    <w:p w:rsidR="00841328" w:rsidRPr="00841328" w:rsidRDefault="00841328" w:rsidP="00C73F88">
      <w:pPr>
        <w:pStyle w:val="a3"/>
        <w:spacing w:line="280" w:lineRule="exact"/>
        <w:rPr>
          <w:rFonts w:ascii="HG丸ｺﾞｼｯｸM-PRO" w:eastAsia="HG丸ｺﾞｼｯｸM-PRO" w:hAnsi="HG丸ｺﾞｼｯｸM-PRO" w:cs="ＭＳ ゴシック"/>
          <w:color w:val="auto"/>
          <w:position w:val="0"/>
        </w:rPr>
      </w:pPr>
    </w:p>
    <w:p w:rsidR="007329A9" w:rsidRDefault="007329A9" w:rsidP="00841328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>※下記の送金通知書・振込金額集計表・弁当申込票に必ずご記入をお願いします。</w:t>
      </w:r>
    </w:p>
    <w:p w:rsidR="00841328" w:rsidRPr="00841328" w:rsidRDefault="00841328" w:rsidP="002E1A05">
      <w:pPr>
        <w:pStyle w:val="a3"/>
        <w:spacing w:line="160" w:lineRule="exac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</w:p>
    <w:p w:rsidR="007329A9" w:rsidRPr="00FB5563" w:rsidRDefault="007329A9" w:rsidP="007329A9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>■</w:t>
      </w:r>
      <w:r w:rsidR="00451757"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 xml:space="preserve"> 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>送金通知書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035"/>
      </w:tblGrid>
      <w:tr w:rsidR="007329A9" w:rsidRPr="00FB5563" w:rsidTr="002E1A05">
        <w:trPr>
          <w:trHeight w:val="454"/>
        </w:trPr>
        <w:tc>
          <w:tcPr>
            <w:tcW w:w="1785" w:type="dxa"/>
            <w:vAlign w:val="center"/>
          </w:tcPr>
          <w:p w:rsidR="007329A9" w:rsidRPr="00FB5563" w:rsidRDefault="007329A9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支 部 名</w:t>
            </w:r>
          </w:p>
        </w:tc>
        <w:tc>
          <w:tcPr>
            <w:tcW w:w="7035" w:type="dxa"/>
            <w:vAlign w:val="center"/>
          </w:tcPr>
          <w:p w:rsidR="007329A9" w:rsidRPr="00FB5563" w:rsidRDefault="007329A9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</w:p>
        </w:tc>
      </w:tr>
      <w:tr w:rsidR="007329A9" w:rsidRPr="00FB5563" w:rsidTr="002E1A05">
        <w:trPr>
          <w:trHeight w:val="454"/>
        </w:trPr>
        <w:tc>
          <w:tcPr>
            <w:tcW w:w="1785" w:type="dxa"/>
            <w:vAlign w:val="center"/>
          </w:tcPr>
          <w:p w:rsidR="00841328" w:rsidRPr="00FB5563" w:rsidRDefault="007329A9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住　　所</w:t>
            </w:r>
          </w:p>
        </w:tc>
        <w:tc>
          <w:tcPr>
            <w:tcW w:w="7035" w:type="dxa"/>
            <w:vAlign w:val="center"/>
          </w:tcPr>
          <w:p w:rsidR="007329A9" w:rsidRPr="00FB5563" w:rsidRDefault="007329A9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</w:p>
        </w:tc>
      </w:tr>
      <w:tr w:rsidR="00841328" w:rsidRPr="00FB5563" w:rsidTr="002E1A05">
        <w:trPr>
          <w:trHeight w:val="454"/>
        </w:trPr>
        <w:tc>
          <w:tcPr>
            <w:tcW w:w="1785" w:type="dxa"/>
            <w:vAlign w:val="center"/>
          </w:tcPr>
          <w:p w:rsidR="00841328" w:rsidRPr="00FB5563" w:rsidRDefault="00841328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連絡電話</w:t>
            </w:r>
          </w:p>
        </w:tc>
        <w:tc>
          <w:tcPr>
            <w:tcW w:w="7035" w:type="dxa"/>
            <w:vAlign w:val="center"/>
          </w:tcPr>
          <w:p w:rsidR="00841328" w:rsidRPr="00FB5563" w:rsidRDefault="00841328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</w:p>
        </w:tc>
      </w:tr>
      <w:tr w:rsidR="007329A9" w:rsidRPr="00FB5563" w:rsidTr="002E1A05">
        <w:trPr>
          <w:trHeight w:val="454"/>
        </w:trPr>
        <w:tc>
          <w:tcPr>
            <w:tcW w:w="1785" w:type="dxa"/>
            <w:vAlign w:val="center"/>
          </w:tcPr>
          <w:p w:rsidR="007329A9" w:rsidRPr="00FB5563" w:rsidRDefault="007329A9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支部長名</w:t>
            </w:r>
          </w:p>
        </w:tc>
        <w:tc>
          <w:tcPr>
            <w:tcW w:w="7035" w:type="dxa"/>
            <w:vAlign w:val="center"/>
          </w:tcPr>
          <w:p w:rsidR="007329A9" w:rsidRPr="00FB5563" w:rsidRDefault="007329A9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</w:p>
        </w:tc>
      </w:tr>
    </w:tbl>
    <w:p w:rsidR="00451757" w:rsidRPr="00FB5563" w:rsidRDefault="00451757" w:rsidP="002E1A05">
      <w:pPr>
        <w:pStyle w:val="a3"/>
        <w:spacing w:line="160" w:lineRule="exac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</w:p>
    <w:p w:rsidR="00451757" w:rsidRPr="00FB5563" w:rsidRDefault="00451757" w:rsidP="00451757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  <w:lang w:eastAsia="zh-TW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  <w:lang w:eastAsia="zh-TW"/>
        </w:rPr>
        <w:t>■ 振込金額集計表（交流会参加費）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035"/>
      </w:tblGrid>
      <w:tr w:rsidR="00451757" w:rsidRPr="00FB5563" w:rsidTr="002E1A05">
        <w:trPr>
          <w:trHeight w:val="454"/>
        </w:trPr>
        <w:tc>
          <w:tcPr>
            <w:tcW w:w="1785" w:type="dxa"/>
            <w:vAlign w:val="center"/>
          </w:tcPr>
          <w:p w:rsidR="00451757" w:rsidRPr="00FB5563" w:rsidRDefault="00451757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振込金額合計</w:t>
            </w:r>
          </w:p>
        </w:tc>
        <w:tc>
          <w:tcPr>
            <w:tcW w:w="7035" w:type="dxa"/>
            <w:vAlign w:val="center"/>
          </w:tcPr>
          <w:p w:rsidR="00451757" w:rsidRPr="00FB5563" w:rsidRDefault="00876BD2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￥６</w:t>
            </w:r>
            <w:r w:rsidR="00451757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，０００　×　　</w:t>
            </w:r>
            <w:r w:rsidR="003D184B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　　</w:t>
            </w:r>
            <w:r w:rsidR="00451757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名　＝　</w:t>
            </w:r>
            <w:r w:rsidR="003D184B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　　　　　　　　　</w:t>
            </w:r>
            <w:r w:rsidR="00451757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円</w:t>
            </w:r>
          </w:p>
        </w:tc>
      </w:tr>
    </w:tbl>
    <w:p w:rsidR="00451757" w:rsidRPr="00FB5563" w:rsidRDefault="00451757" w:rsidP="002E1A05">
      <w:pPr>
        <w:pStyle w:val="a3"/>
        <w:spacing w:line="160" w:lineRule="exac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</w:p>
    <w:p w:rsidR="00451757" w:rsidRPr="00FB5563" w:rsidRDefault="00451757" w:rsidP="00451757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>■ 弁当注文票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51757" w:rsidRPr="00FB5563" w:rsidTr="002E1A05">
        <w:trPr>
          <w:trHeight w:val="454"/>
        </w:trPr>
        <w:tc>
          <w:tcPr>
            <w:tcW w:w="8820" w:type="dxa"/>
            <w:vAlign w:val="center"/>
          </w:tcPr>
          <w:p w:rsidR="00451757" w:rsidRPr="00FB5563" w:rsidRDefault="00C73F88" w:rsidP="002E1A05">
            <w:pPr>
              <w:pStyle w:val="a3"/>
              <w:spacing w:beforeLines="15" w:before="43" w:afterLines="15" w:after="43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　　</w:t>
            </w:r>
            <w:r w:rsidR="003D184B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　　　　　　　　　　　　　　　　　　　　　　　　　　　　　　　　　　　</w:t>
            </w:r>
            <w:r w:rsidR="00451757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個</w:t>
            </w:r>
          </w:p>
        </w:tc>
      </w:tr>
    </w:tbl>
    <w:p w:rsidR="00445E16" w:rsidRPr="00FB5563" w:rsidRDefault="00445E16" w:rsidP="004E675E">
      <w:pPr>
        <w:pStyle w:val="a3"/>
        <w:spacing w:line="20" w:lineRule="exact"/>
        <w:rPr>
          <w:rFonts w:ascii="HG丸ｺﾞｼｯｸM-PRO" w:eastAsia="HG丸ｺﾞｼｯｸM-PRO" w:hAnsi="HG丸ｺﾞｼｯｸM-PRO" w:cs="ＭＳ ゴシック"/>
          <w:sz w:val="20"/>
          <w:szCs w:val="20"/>
        </w:rPr>
      </w:pPr>
    </w:p>
    <w:sectPr w:rsidR="00445E16" w:rsidRPr="00FB5563" w:rsidSect="002E1A05">
      <w:pgSz w:w="11906" w:h="16838" w:code="9"/>
      <w:pgMar w:top="851" w:right="1418" w:bottom="567" w:left="158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36" w:rsidRDefault="004D2936" w:rsidP="00D25E99">
      <w:r>
        <w:separator/>
      </w:r>
    </w:p>
  </w:endnote>
  <w:endnote w:type="continuationSeparator" w:id="0">
    <w:p w:rsidR="004D2936" w:rsidRDefault="004D2936" w:rsidP="00D2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36" w:rsidRDefault="004D2936" w:rsidP="00D25E99">
      <w:r>
        <w:separator/>
      </w:r>
    </w:p>
  </w:footnote>
  <w:footnote w:type="continuationSeparator" w:id="0">
    <w:p w:rsidR="004D2936" w:rsidRDefault="004D2936" w:rsidP="00D2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D21AD"/>
    <w:multiLevelType w:val="hybridMultilevel"/>
    <w:tmpl w:val="9F864E60"/>
    <w:lvl w:ilvl="0" w:tplc="71F2E4B6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14"/>
    <w:rsid w:val="00004573"/>
    <w:rsid w:val="000059DA"/>
    <w:rsid w:val="00007225"/>
    <w:rsid w:val="0001565B"/>
    <w:rsid w:val="00032B2D"/>
    <w:rsid w:val="0004747A"/>
    <w:rsid w:val="000A37E9"/>
    <w:rsid w:val="000E4875"/>
    <w:rsid w:val="00117E8B"/>
    <w:rsid w:val="00130B38"/>
    <w:rsid w:val="00165559"/>
    <w:rsid w:val="001662D9"/>
    <w:rsid w:val="001D5E85"/>
    <w:rsid w:val="00200827"/>
    <w:rsid w:val="00204F27"/>
    <w:rsid w:val="00207956"/>
    <w:rsid w:val="00231B25"/>
    <w:rsid w:val="00241069"/>
    <w:rsid w:val="00247DFF"/>
    <w:rsid w:val="00252D5A"/>
    <w:rsid w:val="0027666D"/>
    <w:rsid w:val="002B786B"/>
    <w:rsid w:val="002C4147"/>
    <w:rsid w:val="002E1A05"/>
    <w:rsid w:val="00316576"/>
    <w:rsid w:val="003D184B"/>
    <w:rsid w:val="003D63A8"/>
    <w:rsid w:val="00445E16"/>
    <w:rsid w:val="00451757"/>
    <w:rsid w:val="00474CC9"/>
    <w:rsid w:val="004842F8"/>
    <w:rsid w:val="004C529D"/>
    <w:rsid w:val="004D2936"/>
    <w:rsid w:val="004E675E"/>
    <w:rsid w:val="0050778D"/>
    <w:rsid w:val="00534DC6"/>
    <w:rsid w:val="005712F1"/>
    <w:rsid w:val="005F3872"/>
    <w:rsid w:val="0062118F"/>
    <w:rsid w:val="0063437A"/>
    <w:rsid w:val="006448F6"/>
    <w:rsid w:val="006B79D5"/>
    <w:rsid w:val="006E6036"/>
    <w:rsid w:val="007329A9"/>
    <w:rsid w:val="00763A98"/>
    <w:rsid w:val="008153B1"/>
    <w:rsid w:val="00841328"/>
    <w:rsid w:val="00845C6E"/>
    <w:rsid w:val="00876BD2"/>
    <w:rsid w:val="00877331"/>
    <w:rsid w:val="0088477A"/>
    <w:rsid w:val="00885631"/>
    <w:rsid w:val="00896CA8"/>
    <w:rsid w:val="008E1C7D"/>
    <w:rsid w:val="00927035"/>
    <w:rsid w:val="00946F5A"/>
    <w:rsid w:val="00955515"/>
    <w:rsid w:val="0098005F"/>
    <w:rsid w:val="009A0458"/>
    <w:rsid w:val="009C6A4F"/>
    <w:rsid w:val="009D3CDB"/>
    <w:rsid w:val="00A27B95"/>
    <w:rsid w:val="00A30150"/>
    <w:rsid w:val="00A34B1F"/>
    <w:rsid w:val="00A75114"/>
    <w:rsid w:val="00AB7E1B"/>
    <w:rsid w:val="00AF525E"/>
    <w:rsid w:val="00B758AB"/>
    <w:rsid w:val="00B94228"/>
    <w:rsid w:val="00BE0590"/>
    <w:rsid w:val="00C73F88"/>
    <w:rsid w:val="00CB7CF3"/>
    <w:rsid w:val="00CC1473"/>
    <w:rsid w:val="00D15525"/>
    <w:rsid w:val="00D25E99"/>
    <w:rsid w:val="00D70DBF"/>
    <w:rsid w:val="00D82F4E"/>
    <w:rsid w:val="00D969F7"/>
    <w:rsid w:val="00DA255C"/>
    <w:rsid w:val="00DB3319"/>
    <w:rsid w:val="00DD1B16"/>
    <w:rsid w:val="00E1647A"/>
    <w:rsid w:val="00E469F9"/>
    <w:rsid w:val="00E70D9B"/>
    <w:rsid w:val="00EB11A2"/>
    <w:rsid w:val="00EF24D2"/>
    <w:rsid w:val="00EF2D8F"/>
    <w:rsid w:val="00F04A8C"/>
    <w:rsid w:val="00F2767A"/>
    <w:rsid w:val="00F44ED0"/>
    <w:rsid w:val="00F4794D"/>
    <w:rsid w:val="00F72039"/>
    <w:rsid w:val="00F80571"/>
    <w:rsid w:val="00FA30C7"/>
    <w:rsid w:val="00FA64C5"/>
    <w:rsid w:val="00FA79AA"/>
    <w:rsid w:val="00FB5563"/>
    <w:rsid w:val="00F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CD5C6A-CEB4-4C5E-BD18-476736A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ゴシック"/>
      <w:color w:val="000000"/>
      <w:position w:val="-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747A"/>
    <w:rPr>
      <w:rFonts w:hAnsi="Courier New" w:cs="Courier New"/>
    </w:rPr>
  </w:style>
  <w:style w:type="paragraph" w:styleId="a5">
    <w:name w:val="Balloon Text"/>
    <w:basedOn w:val="a"/>
    <w:semiHidden/>
    <w:rsid w:val="0016555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25E99"/>
    <w:rPr>
      <w:rFonts w:ascii="ＭＳ 明朝" w:cs="ＭＳ ゴシック"/>
      <w:color w:val="000000"/>
      <w:position w:val="-6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25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25E99"/>
    <w:rPr>
      <w:rFonts w:ascii="ＭＳ 明朝" w:cs="ＭＳ ゴシック"/>
      <w:color w:val="000000"/>
      <w:position w:val="-6"/>
      <w:sz w:val="21"/>
      <w:szCs w:val="21"/>
    </w:rPr>
  </w:style>
  <w:style w:type="character" w:customStyle="1" w:styleId="a4">
    <w:name w:val="書式なし (文字)"/>
    <w:link w:val="a3"/>
    <w:rsid w:val="00BE0590"/>
    <w:rPr>
      <w:rFonts w:ascii="ＭＳ 明朝" w:hAnsi="Courier New" w:cs="Courier New"/>
      <w:color w:val="000000"/>
      <w:position w:val="-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熊本県建築士会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熊本県建築士会2</cp:lastModifiedBy>
  <cp:revision>13</cp:revision>
  <cp:lastPrinted>2017-09-18T05:31:00Z</cp:lastPrinted>
  <dcterms:created xsi:type="dcterms:W3CDTF">2017-09-08T07:02:00Z</dcterms:created>
  <dcterms:modified xsi:type="dcterms:W3CDTF">2017-09-18T05:32:00Z</dcterms:modified>
</cp:coreProperties>
</file>